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482D9A34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>A-2: 9.</w:t>
      </w:r>
      <w:r w:rsidR="00510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Field of specialization studied in the past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286"/>
        <w:gridCol w:w="4287"/>
      </w:tblGrid>
      <w:tr w:rsidR="00541956" w:rsidRPr="003C4B5A" w14:paraId="2A0277FD" w14:textId="77777777" w:rsidTr="00541956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41956" w:rsidRPr="003C4B5A" w:rsidRDefault="00541956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bookmarkStart w:id="1" w:name="_Hlk166057192"/>
            <w:r>
              <w:rPr>
                <w:sz w:val="18"/>
              </w:rPr>
              <w:t>Desired Program</w:t>
            </w:r>
          </w:p>
        </w:tc>
        <w:tc>
          <w:tcPr>
            <w:tcW w:w="4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432718D2" w:rsidR="00541956" w:rsidRPr="003C5260" w:rsidRDefault="005102AD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2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4E22" w14:textId="0243F1F7" w:rsidR="00541956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21BD9D30" w:rsidR="00541956" w:rsidRPr="00190956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41956" w:rsidRPr="003C4B5A" w14:paraId="06FD1FB2" w14:textId="77777777" w:rsidTr="00541956">
        <w:trPr>
          <w:trHeight w:val="975"/>
        </w:trPr>
        <w:tc>
          <w:tcPr>
            <w:tcW w:w="948" w:type="dxa"/>
            <w:vMerge/>
            <w:tcBorders>
              <w:right w:val="single" w:sz="4" w:space="0" w:color="000000"/>
            </w:tcBorders>
            <w:vAlign w:val="center"/>
          </w:tcPr>
          <w:p w14:paraId="6A4C0289" w14:textId="77777777" w:rsidR="00541956" w:rsidRDefault="00541956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  <w:bookmarkStart w:id="2" w:name="_Hlk166057039"/>
            <w:bookmarkEnd w:id="1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1C340B9D" w:rsidR="00541956" w:rsidRPr="003C5260" w:rsidRDefault="005102AD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Pr="005102AD">
              <w:rPr>
                <w:rFonts w:ascii="Arial Narrow" w:eastAsiaTheme="minorEastAsia" w:hAnsi="Arial Narrow"/>
                <w:sz w:val="16"/>
                <w:lang w:eastAsia="ja-JP"/>
              </w:rPr>
              <w:t>Plurality PBL Driven Resilience Engineering Global Program (tentative title)</w:t>
            </w:r>
            <w:bookmarkStart w:id="3" w:name="_GoBack"/>
            <w:bookmarkEnd w:id="3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C06993" w14:textId="03A634B3" w:rsidR="00541956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B9F1528" w14:textId="77777777" w:rsidR="00541956" w:rsidRPr="003C4B5A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0FB5075" w14:textId="77777777" w:rsidR="00541956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744A89CB" w:rsidR="00541956" w:rsidRPr="005F46D0" w:rsidRDefault="005102AD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541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bookmarkEnd w:id="2"/>
      <w:tr w:rsidR="00541956" w:rsidRPr="003C4B5A" w14:paraId="1603FF19" w14:textId="77777777" w:rsidTr="00541956">
        <w:trPr>
          <w:trHeight w:val="682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447D319D" w:rsidR="00541956" w:rsidRPr="005F46D0" w:rsidRDefault="00541956" w:rsidP="00541956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839D0A2" w14:textId="54510241" w:rsidR="00541956" w:rsidRDefault="005102AD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62361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254359" w:rsidRPr="00254359">
              <w:rPr>
                <w:rFonts w:ascii="Arial Narrow" w:eastAsiaTheme="minorEastAsia" w:hAnsi="Arial Narrow"/>
                <w:sz w:val="16"/>
                <w:lang w:eastAsia="ja-JP"/>
              </w:rPr>
              <w:t>Graduate Program for Transforming Society Through Artificial Intelligence and Intelligent Robotics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B643CEA" w14:textId="369B0D9A" w:rsidR="00541956" w:rsidRDefault="005102AD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20277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62C40BC2" w14:textId="445DD450" w:rsidR="00541956" w:rsidRDefault="005102AD" w:rsidP="00541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85678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1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41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35B89" w:rsidRPr="00135B89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</w:tc>
      </w:tr>
      <w:tr w:rsidR="00541956" w:rsidRPr="003C4B5A" w14:paraId="1C345EFA" w14:textId="77777777" w:rsidTr="00135B89">
        <w:trPr>
          <w:trHeight w:val="427"/>
        </w:trPr>
        <w:tc>
          <w:tcPr>
            <w:tcW w:w="9521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C1FDDA" w14:textId="1E185354" w:rsidR="00541956" w:rsidRPr="00AD00DD" w:rsidRDefault="00541956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</w:tr>
      <w:tr w:rsidR="00541956" w:rsidRPr="003C4B5A" w14:paraId="099A7C70" w14:textId="77777777" w:rsidTr="0019012D">
        <w:trPr>
          <w:trHeight w:val="443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503E85A9" w14:textId="641F6198" w:rsidR="00541956" w:rsidRPr="00FE551F" w:rsidRDefault="00541956" w:rsidP="0019012D">
            <w:pPr>
              <w:pStyle w:val="TableParagraph"/>
              <w:jc w:val="both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spacing w:val="-1"/>
                <w:sz w:val="18"/>
              </w:rPr>
              <w:t>Field of specialization studied in the past (Be as detailed and specific as possible.)</w:t>
            </w:r>
          </w:p>
        </w:tc>
      </w:tr>
      <w:tr w:rsidR="0019012D" w:rsidRPr="003C4B5A" w14:paraId="6EA69A92" w14:textId="77777777" w:rsidTr="0019012D">
        <w:trPr>
          <w:trHeight w:val="9525"/>
        </w:trPr>
        <w:tc>
          <w:tcPr>
            <w:tcW w:w="952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5A32EC78" w14:textId="77777777" w:rsidR="0019012D" w:rsidRDefault="0019012D" w:rsidP="0019012D">
            <w:pPr>
              <w:pStyle w:val="TableParagraph"/>
              <w:jc w:val="both"/>
              <w:rPr>
                <w:spacing w:val="-1"/>
                <w:sz w:val="18"/>
              </w:rPr>
            </w:pPr>
          </w:p>
        </w:tc>
      </w:tr>
    </w:tbl>
    <w:p w14:paraId="38EDCFB3" w14:textId="26E2C153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 xml:space="preserve">This is for those who 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need another sheet for Item 9 of Form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A-2</w:t>
      </w:r>
      <w:r w:rsidR="00BF5BA3">
        <w:rPr>
          <w:rFonts w:ascii="Arial" w:eastAsiaTheme="minorEastAsia" w:hAnsi="Arial" w:cs="Arial"/>
          <w:spacing w:val="-1"/>
          <w:lang w:eastAsia="ja-JP"/>
        </w:rPr>
        <w:t>. If all text can be written in Form A-2, you do not need to submit this sheet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519CDF33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</w:t>
                          </w:r>
                          <w:r w:rsidR="0019012D">
                            <w:rPr>
                              <w:rFonts w:ascii="Arial" w:hAnsi="Arial" w:cs="Arial"/>
                              <w:sz w:val="16"/>
                            </w:rPr>
                            <w:t>26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691C23F" w14:textId="77777777" w:rsidR="00AE4032" w:rsidRDefault="00AE4032" w:rsidP="00AE4032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  <w:p w14:paraId="2C3E3622" w14:textId="0FACE31E" w:rsidR="00C300B2" w:rsidRPr="00AE4032" w:rsidRDefault="00C300B2" w:rsidP="00AE4032">
                          <w:pPr>
                            <w:wordWrap w:val="0"/>
                            <w:spacing w:line="192" w:lineRule="exact"/>
                            <w:ind w:right="18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519CDF33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</w:t>
                    </w:r>
                    <w:r w:rsidR="0019012D">
                      <w:rPr>
                        <w:rFonts w:ascii="Arial" w:hAnsi="Arial" w:cs="Arial"/>
                        <w:sz w:val="16"/>
                      </w:rPr>
                      <w:t>26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691C23F" w14:textId="77777777" w:rsidR="00AE4032" w:rsidRDefault="00AE4032" w:rsidP="00AE4032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  <w:p w14:paraId="2C3E3622" w14:textId="0FACE31E" w:rsidR="00C300B2" w:rsidRPr="00AE4032" w:rsidRDefault="00C300B2" w:rsidP="00AE4032">
                    <w:pPr>
                      <w:wordWrap w:val="0"/>
                      <w:spacing w:line="192" w:lineRule="exact"/>
                      <w:ind w:right="18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35B89"/>
    <w:rsid w:val="0019012D"/>
    <w:rsid w:val="00190956"/>
    <w:rsid w:val="00193775"/>
    <w:rsid w:val="00254359"/>
    <w:rsid w:val="0026597F"/>
    <w:rsid w:val="002E20D4"/>
    <w:rsid w:val="003866F5"/>
    <w:rsid w:val="003C4B5A"/>
    <w:rsid w:val="003C5260"/>
    <w:rsid w:val="003D3B3A"/>
    <w:rsid w:val="00426EA3"/>
    <w:rsid w:val="00460914"/>
    <w:rsid w:val="004A4A78"/>
    <w:rsid w:val="004B3D93"/>
    <w:rsid w:val="005102AD"/>
    <w:rsid w:val="00541956"/>
    <w:rsid w:val="005521CF"/>
    <w:rsid w:val="005D1FB8"/>
    <w:rsid w:val="005D6AA2"/>
    <w:rsid w:val="005F46D0"/>
    <w:rsid w:val="00685729"/>
    <w:rsid w:val="007C56BA"/>
    <w:rsid w:val="008876AB"/>
    <w:rsid w:val="00893E7E"/>
    <w:rsid w:val="008A3D5D"/>
    <w:rsid w:val="008E108C"/>
    <w:rsid w:val="00990CD8"/>
    <w:rsid w:val="009F3102"/>
    <w:rsid w:val="00AB5FAB"/>
    <w:rsid w:val="00AD00DD"/>
    <w:rsid w:val="00AE4032"/>
    <w:rsid w:val="00B573A9"/>
    <w:rsid w:val="00BF5BA3"/>
    <w:rsid w:val="00C300B2"/>
    <w:rsid w:val="00C51EF3"/>
    <w:rsid w:val="00C62AD6"/>
    <w:rsid w:val="00D12CDE"/>
    <w:rsid w:val="00DF2FB3"/>
    <w:rsid w:val="00E75AB9"/>
    <w:rsid w:val="00E92AB0"/>
    <w:rsid w:val="00EA18A6"/>
    <w:rsid w:val="00FE551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CFFB-F8AA-4ED7-A8D4-1E88425D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2025-05-23T02:17:00Z</dcterms:modified>
</cp:coreProperties>
</file>